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Diamond 140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5/diamond-1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5/diamond-1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b966c7c355042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Diamond 140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140 x 62 x 2.0 x 1.8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Gietijzer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170, 170E, 200, 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b966c7c355042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