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Luchtreinigers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469797/airbo_aircleaner-1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69797/airbo_aircleaner-1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73e2b976bf448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Klik hier voor alle luchtreinigers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73e2b976bf4482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