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PMM 12-19 kW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0/pm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0/pm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13d659865f443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600-650-700-750-800-900-1000-1200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12-19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13d659865f443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